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08A89BC" w14:paraId="53960641" wp14:textId="43A314C4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40"/>
          <w:szCs w:val="40"/>
          <w:lang w:val="en-US"/>
        </w:rPr>
      </w:pPr>
      <w:r w:rsidRPr="408A89BC" w:rsidR="36A9A895">
        <w:rPr>
          <w:rFonts w:ascii="Arial Black" w:hAnsi="Arial Black" w:eastAsia="Arial Black" w:cs="Arial Black"/>
          <w:b w:val="1"/>
          <w:bCs w:val="1"/>
          <w:i w:val="1"/>
          <w:iCs w:val="1"/>
          <w:caps w:val="0"/>
          <w:smallCaps w:val="0"/>
          <w:noProof w:val="0"/>
          <w:color w:val="262626" w:themeColor="text1" w:themeTint="D9" w:themeShade="FF"/>
          <w:sz w:val="40"/>
          <w:szCs w:val="40"/>
          <w:lang w:val="pt-BR"/>
        </w:rPr>
        <w:t>Exercícios de PW II</w:t>
      </w:r>
    </w:p>
    <w:p xmlns:wp14="http://schemas.microsoft.com/office/word/2010/wordml" w:rsidP="408A89BC" w14:paraId="2EA55188" wp14:textId="5F0D7361">
      <w:pPr>
        <w:spacing w:after="160" w:line="257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2"/>
          <w:szCs w:val="22"/>
          <w:lang w:val="en-US"/>
        </w:rPr>
      </w:pPr>
    </w:p>
    <w:p xmlns:wp14="http://schemas.microsoft.com/office/word/2010/wordml" w:rsidP="408A89BC" w14:paraId="1EF1AD67" wp14:textId="6973D2DA">
      <w:pPr>
        <w:spacing w:after="160" w:line="257" w:lineRule="auto"/>
        <w:rPr>
          <w:rFonts w:ascii="Arial Black" w:hAnsi="Arial Black" w:eastAsia="Arial Black" w:cs="Arial Blac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8A89BC" w:rsidR="36A9A895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ExercicioPWII</w:t>
      </w:r>
      <w:r w:rsidRPr="408A89BC" w:rsidR="36A9A895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 xml:space="preserve">: </w:t>
      </w:r>
      <w:r w:rsidRPr="408A89BC" w:rsidR="6B86EF0E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ESCOLA</w:t>
      </w:r>
    </w:p>
    <w:p xmlns:wp14="http://schemas.microsoft.com/office/word/2010/wordml" w:rsidP="408A89BC" w14:paraId="145B4339" wp14:textId="22D767F9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0"/>
          <w:iCs w:val="0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en-US"/>
        </w:rPr>
      </w:pPr>
      <w:r w:rsidRPr="408A89BC" w:rsidR="36A9A895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--Tabela</w:t>
      </w:r>
      <w:r w:rsidRPr="408A89BC" w:rsidR="67541E15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s do banco</w:t>
      </w:r>
      <w:r w:rsidRPr="408A89BC" w:rsidR="36A9A895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</w:t>
      </w:r>
      <w:r w:rsidRPr="408A89BC" w:rsidR="6D9A4701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Escola</w:t>
      </w:r>
      <w:r w:rsidRPr="408A89BC" w:rsidR="36A9A895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:</w:t>
      </w:r>
    </w:p>
    <w:p xmlns:wp14="http://schemas.microsoft.com/office/word/2010/wordml" w:rsidP="408A89BC" w14:paraId="62704A42" wp14:textId="0E342CC5">
      <w:pPr>
        <w:spacing w:after="160" w:line="257" w:lineRule="auto"/>
        <w:jc w:val="center"/>
      </w:pPr>
      <w:r w:rsidR="081989E6">
        <w:drawing>
          <wp:inline xmlns:wp14="http://schemas.microsoft.com/office/word/2010/wordprocessingDrawing" wp14:editId="53738794" wp14:anchorId="4514486E">
            <wp:extent cx="4572000" cy="2124075"/>
            <wp:effectExtent l="0" t="0" r="0" b="0"/>
            <wp:docPr id="2054055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3f6f07a1f4e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3591A1B6" wp14:textId="4A09F3C9">
      <w:pPr>
        <w:spacing w:after="160" w:line="257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2"/>
          <w:szCs w:val="22"/>
          <w:lang w:val="en-US"/>
        </w:rPr>
      </w:pPr>
    </w:p>
    <w:p xmlns:wp14="http://schemas.microsoft.com/office/word/2010/wordml" w:rsidP="408A89BC" w14:paraId="6E2C7F55" wp14:textId="09FD74BD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36A9A895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--Tabela </w:t>
      </w:r>
      <w:r w:rsidRPr="408A89BC" w:rsidR="73F89D7B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alunos</w:t>
      </w:r>
      <w:r w:rsidRPr="408A89BC" w:rsidR="36A9A895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</w:t>
      </w:r>
      <w:r w:rsidRPr="408A89BC" w:rsidR="1544D14D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e sua </w:t>
      </w:r>
      <w:r w:rsidRPr="408A89BC" w:rsidR="3824622F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ESTRUTURA</w:t>
      </w:r>
      <w:r w:rsidR="3824622F">
        <w:drawing>
          <wp:inline xmlns:wp14="http://schemas.microsoft.com/office/word/2010/wordprocessingDrawing" wp14:editId="429C38CF" wp14:anchorId="3A5E1188">
            <wp:extent cx="4572000" cy="2152650"/>
            <wp:effectExtent l="0" t="0" r="0" b="0"/>
            <wp:docPr id="1309731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b4f2f01fc146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09B2A156" wp14:textId="6489DEA3">
      <w:pPr>
        <w:spacing w:after="160" w:line="257" w:lineRule="auto"/>
        <w:jc w:val="center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35"/>
          <w:szCs w:val="35"/>
          <w:lang w:val="en-US"/>
        </w:rPr>
      </w:pPr>
    </w:p>
    <w:p xmlns:wp14="http://schemas.microsoft.com/office/word/2010/wordml" w:rsidP="408A89BC" w14:paraId="63F6D344" wp14:textId="56F6D7A9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3824622F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--Tabela alunos </w:t>
      </w:r>
      <w:r w:rsidRPr="408A89BC" w:rsidR="0EDE3AE9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e seus </w:t>
      </w:r>
      <w:r w:rsidRPr="408A89BC" w:rsidR="3824622F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DADOS inseridos</w:t>
      </w:r>
      <w:r w:rsidR="3824622F">
        <w:drawing>
          <wp:inline xmlns:wp14="http://schemas.microsoft.com/office/word/2010/wordprocessingDrawing" wp14:editId="0BC917E0" wp14:anchorId="1552E4D0">
            <wp:extent cx="4572000" cy="2476500"/>
            <wp:effectExtent l="0" t="0" r="0" b="0"/>
            <wp:docPr id="1426214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eea8bd706445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79B22732" wp14:textId="40C96337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0"/>
          <w:iCs w:val="0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en-US"/>
        </w:rPr>
      </w:pPr>
    </w:p>
    <w:p xmlns:wp14="http://schemas.microsoft.com/office/word/2010/wordml" w:rsidP="408A89BC" w14:paraId="4046ABC3" wp14:textId="195A1D8B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0BB20C44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--Tabela CURSO </w:t>
      </w:r>
      <w:r w:rsidRPr="408A89BC" w:rsidR="1B225BF7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e sua </w:t>
      </w:r>
      <w:r w:rsidRPr="408A89BC" w:rsidR="0BB20C44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ESTRUTURA</w:t>
      </w:r>
      <w:r w:rsidR="0BB20C44">
        <w:drawing>
          <wp:inline xmlns:wp14="http://schemas.microsoft.com/office/word/2010/wordprocessingDrawing" wp14:editId="4F65B019" wp14:anchorId="04B99850">
            <wp:extent cx="4572000" cy="2009775"/>
            <wp:effectExtent l="0" t="0" r="0" b="0"/>
            <wp:docPr id="932138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d0e849c66341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3DC972CD" wp14:textId="6489DEA3">
      <w:pPr>
        <w:spacing w:after="160" w:line="257" w:lineRule="auto"/>
        <w:jc w:val="center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35"/>
          <w:szCs w:val="35"/>
          <w:lang w:val="en-US"/>
        </w:rPr>
      </w:pPr>
    </w:p>
    <w:p xmlns:wp14="http://schemas.microsoft.com/office/word/2010/wordml" w:rsidP="408A89BC" w14:paraId="51E7FB36" wp14:textId="29E69C0B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0BB20C44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--Tabela CURSOS</w:t>
      </w:r>
      <w:r w:rsidRPr="408A89BC" w:rsidR="02055FF7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e seus</w:t>
      </w:r>
      <w:r w:rsidRPr="408A89BC" w:rsidR="0BB20C44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DADOS inseridos</w:t>
      </w:r>
      <w:r w:rsidR="716B1540">
        <w:drawing>
          <wp:inline xmlns:wp14="http://schemas.microsoft.com/office/word/2010/wordprocessingDrawing" wp14:editId="2E1629FA" wp14:anchorId="725EE395">
            <wp:extent cx="4572000" cy="2295525"/>
            <wp:effectExtent l="0" t="0" r="0" b="0"/>
            <wp:docPr id="655888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8a579ec0ce4e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412B3AD8" wp14:textId="1AB2FD56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54212ACE" wp14:textId="157AD334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716B1540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--Tabela DISCIPLINA e sua ESTRUTURA</w:t>
      </w:r>
      <w:r w:rsidR="461E38F3">
        <w:drawing>
          <wp:inline xmlns:wp14="http://schemas.microsoft.com/office/word/2010/wordprocessingDrawing" wp14:editId="180B1C90" wp14:anchorId="6479763E">
            <wp:extent cx="4572000" cy="1990725"/>
            <wp:effectExtent l="0" t="0" r="0" b="0"/>
            <wp:docPr id="1278680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5b20d263a46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76381C4A" wp14:textId="6489DEA3">
      <w:pPr>
        <w:spacing w:after="160" w:line="257" w:lineRule="auto"/>
        <w:jc w:val="center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35"/>
          <w:szCs w:val="35"/>
          <w:lang w:val="en-US"/>
        </w:rPr>
      </w:pPr>
    </w:p>
    <w:p xmlns:wp14="http://schemas.microsoft.com/office/word/2010/wordml" w:rsidP="408A89BC" w14:paraId="79F735F4" wp14:textId="248CE87E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716B1540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--Tabela DISCIPLINA e seus DADOS inseridos</w:t>
      </w:r>
      <w:r w:rsidR="28B1C8DD">
        <w:drawing>
          <wp:inline xmlns:wp14="http://schemas.microsoft.com/office/word/2010/wordprocessingDrawing" wp14:editId="14A36415" wp14:anchorId="5F7DE73E">
            <wp:extent cx="4572000" cy="2514600"/>
            <wp:effectExtent l="0" t="0" r="0" b="0"/>
            <wp:docPr id="668595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8290c94bd04e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6A7FEC76" wp14:textId="37402639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63ACDE11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--Relacionamento das Tabelas</w:t>
      </w:r>
      <w:r w:rsidR="63ACDE11">
        <w:drawing>
          <wp:inline xmlns:wp14="http://schemas.microsoft.com/office/word/2010/wordprocessingDrawing" wp14:editId="3B9D29AA" wp14:anchorId="6D397449">
            <wp:extent cx="4572000" cy="2314575"/>
            <wp:effectExtent l="0" t="0" r="0" b="0"/>
            <wp:docPr id="613449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acc4a86e7345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2F53222D" wp14:textId="3783BBAA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6F565588" wp14:textId="58AB0EC3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26BE0056" wp14:textId="0C64B57E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4C8B23AE" wp14:textId="457588AA">
      <w:pPr>
        <w:spacing w:after="160" w:line="257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08A89BC" w:rsidR="36A9A895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6"/>
          <w:szCs w:val="36"/>
          <w:lang w:val="pt-BR"/>
        </w:rPr>
        <w:t>---------------------------------------------------------------------------------</w:t>
      </w:r>
    </w:p>
    <w:p xmlns:wp14="http://schemas.microsoft.com/office/word/2010/wordml" w:rsidP="408A89BC" w14:paraId="4CCBE51D" wp14:textId="39B0F968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08A89BC" w14:paraId="1D38962C" wp14:textId="63FF78AD">
      <w:pPr>
        <w:spacing w:after="160" w:line="257" w:lineRule="auto"/>
        <w:rPr>
          <w:rFonts w:ascii="Arial Black" w:hAnsi="Arial Black" w:eastAsia="Arial Black" w:cs="Arial Blac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8A89BC" w:rsidR="36A9A895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Exercicio</w:t>
      </w:r>
      <w:r w:rsidRPr="408A89BC" w:rsidR="2A6D5B5E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PW</w:t>
      </w:r>
      <w:r w:rsidRPr="408A89BC" w:rsidR="2A6D5B5E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 xml:space="preserve"> </w:t>
      </w:r>
      <w:r w:rsidRPr="408A89BC" w:rsidR="2A6D5B5E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 xml:space="preserve">II </w:t>
      </w:r>
      <w:r w:rsidRPr="408A89BC" w:rsidR="36A9A895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:</w:t>
      </w:r>
      <w:r w:rsidRPr="408A89BC" w:rsidR="36A9A895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 xml:space="preserve"> </w:t>
      </w: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BD_RH</w:t>
      </w:r>
    </w:p>
    <w:p xmlns:wp14="http://schemas.microsoft.com/office/word/2010/wordml" w:rsidP="408A89BC" w14:paraId="78630502" wp14:textId="4FC3398B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0"/>
          <w:iCs w:val="0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en-US"/>
        </w:rPr>
      </w:pP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--Tabelas do banco RH:</w:t>
      </w:r>
    </w:p>
    <w:p xmlns:wp14="http://schemas.microsoft.com/office/word/2010/wordml" w:rsidP="408A89BC" w14:paraId="75BF64B5" wp14:textId="6E909A14">
      <w:pPr>
        <w:spacing w:after="160" w:line="257" w:lineRule="auto"/>
        <w:jc w:val="center"/>
      </w:pPr>
      <w:r w:rsidR="1D3A5F0D">
        <w:drawing>
          <wp:inline xmlns:wp14="http://schemas.microsoft.com/office/word/2010/wordprocessingDrawing" wp14:editId="2D17731C" wp14:anchorId="6712C7E5">
            <wp:extent cx="4572000" cy="2257425"/>
            <wp:effectExtent l="0" t="0" r="0" b="0"/>
            <wp:docPr id="1755643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66d1b38664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1311BD75" wp14:textId="4A09F3C9">
      <w:pPr>
        <w:spacing w:after="160" w:line="257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2"/>
          <w:szCs w:val="22"/>
          <w:lang w:val="en-US"/>
        </w:rPr>
      </w:pPr>
    </w:p>
    <w:p xmlns:wp14="http://schemas.microsoft.com/office/word/2010/wordml" w:rsidP="408A89BC" w14:paraId="164593E9" wp14:textId="669A44CF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--Tabela </w:t>
      </w:r>
      <w:r w:rsidRPr="408A89BC" w:rsidR="76AA6D63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FUNCIONÁRIO</w:t>
      </w: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e sua ESTRUTURA</w:t>
      </w:r>
      <w:r w:rsidR="584BA4EF">
        <w:drawing>
          <wp:inline xmlns:wp14="http://schemas.microsoft.com/office/word/2010/wordprocessingDrawing" wp14:editId="41E9F320" wp14:anchorId="403E747C">
            <wp:extent cx="4572000" cy="2190750"/>
            <wp:effectExtent l="0" t="0" r="0" b="0"/>
            <wp:docPr id="406997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593edee6e549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0585E892" wp14:textId="6489DEA3">
      <w:pPr>
        <w:spacing w:after="160" w:line="257" w:lineRule="auto"/>
        <w:jc w:val="center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35"/>
          <w:szCs w:val="35"/>
          <w:lang w:val="en-US"/>
        </w:rPr>
      </w:pPr>
    </w:p>
    <w:p xmlns:wp14="http://schemas.microsoft.com/office/word/2010/wordml" w:rsidP="408A89BC" w14:paraId="7085F6B9" wp14:textId="2842BB70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--Tabela </w:t>
      </w:r>
      <w:r w:rsidRPr="408A89BC" w:rsidR="0E50BFE4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Func</w:t>
      </w:r>
      <w:r w:rsidRPr="408A89BC" w:rsidR="7F2B6F31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i</w:t>
      </w:r>
      <w:r w:rsidRPr="408A89BC" w:rsidR="0E50BFE4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onários</w:t>
      </w: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e seus DADOS inseridos</w:t>
      </w:r>
    </w:p>
    <w:p xmlns:wp14="http://schemas.microsoft.com/office/word/2010/wordml" w:rsidP="408A89BC" w14:paraId="268FFF0C" wp14:textId="7EDBC13F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0425AC78" wp14:textId="6F2B0A6A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="55E893CF">
        <w:drawing>
          <wp:inline xmlns:wp14="http://schemas.microsoft.com/office/word/2010/wordprocessingDrawing" wp14:editId="2262170D" wp14:anchorId="321C9CF6">
            <wp:extent cx="4572000" cy="2085975"/>
            <wp:effectExtent l="0" t="0" r="0" b="0"/>
            <wp:docPr id="53713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990e608cad4b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7B4A69D4" wp14:textId="40C96337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0"/>
          <w:iCs w:val="0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en-US"/>
        </w:rPr>
      </w:pPr>
    </w:p>
    <w:p xmlns:wp14="http://schemas.microsoft.com/office/word/2010/wordml" w:rsidP="408A89BC" w14:paraId="2D8B5AD2" wp14:textId="440F9728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--Tabela </w:t>
      </w:r>
      <w:r w:rsidRPr="408A89BC" w:rsidR="2BC3E58C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L</w:t>
      </w: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O</w:t>
      </w:r>
      <w:r w:rsidRPr="408A89BC" w:rsidR="2BC3E58C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TAÇÃO</w:t>
      </w: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e sua ESTRUTURA</w:t>
      </w:r>
      <w:r w:rsidR="4651EFD6">
        <w:drawing>
          <wp:inline xmlns:wp14="http://schemas.microsoft.com/office/word/2010/wordprocessingDrawing" wp14:editId="0408C5E1" wp14:anchorId="0FA85AE6">
            <wp:extent cx="4572000" cy="3009900"/>
            <wp:effectExtent l="0" t="0" r="0" b="0"/>
            <wp:docPr id="767307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58f157715947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107B52E3" wp14:textId="6489DEA3">
      <w:pPr>
        <w:spacing w:after="160" w:line="257" w:lineRule="auto"/>
        <w:jc w:val="center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35"/>
          <w:szCs w:val="35"/>
          <w:lang w:val="en-US"/>
        </w:rPr>
      </w:pPr>
    </w:p>
    <w:p xmlns:wp14="http://schemas.microsoft.com/office/word/2010/wordml" w:rsidP="408A89BC" w14:paraId="528E296C" wp14:textId="31EF45DA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--Tabela </w:t>
      </w:r>
      <w:r w:rsidRPr="408A89BC" w:rsidR="322A7BF0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LOTAÇÃO</w:t>
      </w: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e seus DADOS inseridos</w:t>
      </w:r>
    </w:p>
    <w:p xmlns:wp14="http://schemas.microsoft.com/office/word/2010/wordml" w:rsidP="408A89BC" w14:paraId="540BD39C" wp14:textId="299E5B15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734FA319" wp14:textId="340BBAFB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="714DCCD2">
        <w:drawing>
          <wp:inline xmlns:wp14="http://schemas.microsoft.com/office/word/2010/wordprocessingDrawing" wp14:editId="21CEAAD8" wp14:anchorId="57EB37BB">
            <wp:extent cx="4572000" cy="3409950"/>
            <wp:effectExtent l="0" t="0" r="0" b="0"/>
            <wp:docPr id="2076952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6a96743f1744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567B02B5" wp14:textId="1AB2FD56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5877DE32" wp14:textId="0C9B3693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--Tabela </w:t>
      </w:r>
      <w:r w:rsidRPr="408A89BC" w:rsidR="6158D252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DEPARTAMENTO</w:t>
      </w: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e sua ESTRUTURA</w:t>
      </w:r>
      <w:r w:rsidR="12F395A0">
        <w:drawing>
          <wp:inline xmlns:wp14="http://schemas.microsoft.com/office/word/2010/wordprocessingDrawing" wp14:editId="68DB5EDC" wp14:anchorId="5CF774C1">
            <wp:extent cx="4572000" cy="2419350"/>
            <wp:effectExtent l="0" t="0" r="0" b="0"/>
            <wp:docPr id="554348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97c787e2854c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3BDDFFB0" wp14:textId="6489DEA3">
      <w:pPr>
        <w:spacing w:after="160" w:line="257" w:lineRule="auto"/>
        <w:jc w:val="center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35"/>
          <w:szCs w:val="35"/>
          <w:lang w:val="en-US"/>
        </w:rPr>
      </w:pPr>
    </w:p>
    <w:p xmlns:wp14="http://schemas.microsoft.com/office/word/2010/wordml" w:rsidP="408A89BC" w14:paraId="0938CBD0" wp14:textId="711FC368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--Tabela D</w:t>
      </w:r>
      <w:r w:rsidRPr="408A89BC" w:rsidR="40AB44EB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EPARTAMENTO</w:t>
      </w: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e seus DADOS inseridos</w:t>
      </w:r>
      <w:r w:rsidR="78E993B8">
        <w:drawing>
          <wp:inline xmlns:wp14="http://schemas.microsoft.com/office/word/2010/wordprocessingDrawing" wp14:editId="11FADF04" wp14:anchorId="3DB9C77B">
            <wp:extent cx="4572000" cy="2571750"/>
            <wp:effectExtent l="0" t="0" r="0" b="0"/>
            <wp:docPr id="971041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a830e6021d47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47ADE08B" wp14:textId="0DC6C139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6DCE8005" wp14:textId="718E208D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78E993B8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--Tabela OCUPAÇÃO e sua ESTRUTURA</w:t>
      </w:r>
      <w:r w:rsidR="78E993B8">
        <w:drawing>
          <wp:inline xmlns:wp14="http://schemas.microsoft.com/office/word/2010/wordprocessingDrawing" wp14:editId="66645DA9" wp14:anchorId="7D87997D">
            <wp:extent cx="4572000" cy="3009900"/>
            <wp:effectExtent l="0" t="0" r="0" b="0"/>
            <wp:docPr id="1826405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4635f5421e4c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19AA3B15" wp14:textId="6489DEA3">
      <w:pPr>
        <w:spacing w:after="160" w:line="257" w:lineRule="auto"/>
        <w:jc w:val="center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35"/>
          <w:szCs w:val="35"/>
          <w:lang w:val="en-US"/>
        </w:rPr>
      </w:pPr>
    </w:p>
    <w:p xmlns:wp14="http://schemas.microsoft.com/office/word/2010/wordml" w:rsidP="408A89BC" w14:paraId="5C20588F" wp14:textId="27A480EA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78E993B8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--Tabela </w:t>
      </w:r>
      <w:r w:rsidRPr="408A89BC" w:rsidR="5BEC6718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OCUPAÇÃO </w:t>
      </w:r>
      <w:r w:rsidRPr="408A89BC" w:rsidR="78E993B8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e seus DADOS inseridos</w:t>
      </w:r>
    </w:p>
    <w:p xmlns:wp14="http://schemas.microsoft.com/office/word/2010/wordml" w:rsidP="408A89BC" w14:paraId="5DD3FF84" wp14:textId="459020FF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0D55CE4F" wp14:textId="39F18CA4">
      <w:pPr>
        <w:pStyle w:val="Normal"/>
        <w:spacing w:after="160" w:line="257" w:lineRule="auto"/>
        <w:jc w:val="center"/>
      </w:pPr>
      <w:r w:rsidR="76335E1B">
        <w:drawing>
          <wp:inline xmlns:wp14="http://schemas.microsoft.com/office/word/2010/wordprocessingDrawing" wp14:editId="5621296F" wp14:anchorId="689D674B">
            <wp:extent cx="4572000" cy="2428875"/>
            <wp:effectExtent l="0" t="0" r="0" b="0"/>
            <wp:docPr id="339485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f175b067f64c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4ACC872B" wp14:textId="19B6F1BC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295D41DF" wp14:textId="236A6708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270A9D5C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--Tabela </w:t>
      </w:r>
      <w:r w:rsidRPr="408A89BC" w:rsidR="2982DB66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CARGOS</w:t>
      </w:r>
      <w:r w:rsidRPr="408A89BC" w:rsidR="270A9D5C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e sua ESTRUTURA</w:t>
      </w:r>
      <w:r w:rsidR="6D16921A">
        <w:drawing>
          <wp:inline xmlns:wp14="http://schemas.microsoft.com/office/word/2010/wordprocessingDrawing" wp14:editId="3DF36D3F" wp14:anchorId="1E7029A6">
            <wp:extent cx="4572000" cy="2581275"/>
            <wp:effectExtent l="0" t="0" r="0" b="0"/>
            <wp:docPr id="2021101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d3be675e4e49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35B68F1E" wp14:textId="6489DEA3">
      <w:pPr>
        <w:spacing w:after="160" w:line="257" w:lineRule="auto"/>
        <w:jc w:val="center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35"/>
          <w:szCs w:val="35"/>
          <w:lang w:val="en-US"/>
        </w:rPr>
      </w:pPr>
    </w:p>
    <w:p xmlns:wp14="http://schemas.microsoft.com/office/word/2010/wordml" w:rsidP="408A89BC" w14:paraId="4B175777" wp14:textId="135B9B55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270A9D5C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--Tabela </w:t>
      </w:r>
      <w:r w:rsidRPr="408A89BC" w:rsidR="189B864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CARGOS</w:t>
      </w:r>
      <w:r w:rsidRPr="408A89BC" w:rsidR="270A9D5C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 xml:space="preserve"> e seus DADOS inseridos</w:t>
      </w:r>
      <w:r w:rsidR="6F93F7E6">
        <w:drawing>
          <wp:inline xmlns:wp14="http://schemas.microsoft.com/office/word/2010/wordprocessingDrawing" wp14:editId="0E6BAC15" wp14:anchorId="6EA4E791">
            <wp:extent cx="4572000" cy="2590800"/>
            <wp:effectExtent l="0" t="0" r="0" b="0"/>
            <wp:docPr id="981447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029c679414f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6C85F855" wp14:textId="72A7C0E4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0331FCA9" wp14:textId="6F345372">
      <w:pPr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6F93F7E6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--Tabela DEPENDENTES e sua ESTRUTURA</w:t>
      </w:r>
      <w:r w:rsidR="6F93F7E6">
        <w:drawing>
          <wp:inline xmlns:wp14="http://schemas.microsoft.com/office/word/2010/wordprocessingDrawing" wp14:editId="667D5698" wp14:anchorId="2D43CA51">
            <wp:extent cx="4572000" cy="2667000"/>
            <wp:effectExtent l="0" t="0" r="0" b="0"/>
            <wp:docPr id="1371936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354515a7cd46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158052A4" wp14:textId="6489DEA3">
      <w:pPr>
        <w:spacing w:after="160" w:line="257" w:lineRule="auto"/>
        <w:jc w:val="center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35"/>
          <w:szCs w:val="35"/>
          <w:lang w:val="en-US"/>
        </w:rPr>
      </w:pPr>
    </w:p>
    <w:p xmlns:wp14="http://schemas.microsoft.com/office/word/2010/wordml" w:rsidP="408A89BC" w14:paraId="0F63F639" wp14:textId="7AC047C6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6F93F7E6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--Tabela DEPENDENTES e seus DADOS inseridos</w:t>
      </w:r>
      <w:r w:rsidR="6F93F7E6">
        <w:drawing>
          <wp:inline xmlns:wp14="http://schemas.microsoft.com/office/word/2010/wordprocessingDrawing" wp14:editId="781528EF" wp14:anchorId="5079E49A">
            <wp:extent cx="4572000" cy="2914650"/>
            <wp:effectExtent l="0" t="0" r="0" b="0"/>
            <wp:docPr id="1294665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5fe9a190d4e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8A89BC" w14:paraId="50B4C2F3" wp14:textId="29C47CAD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2471C88C" wp14:textId="0547CA9D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</w:p>
    <w:p xmlns:wp14="http://schemas.microsoft.com/office/word/2010/wordml" w:rsidP="408A89BC" w14:paraId="342DACB7" wp14:textId="295F93A8">
      <w:pPr>
        <w:pStyle w:val="Normal"/>
        <w:spacing w:after="160" w:line="257" w:lineRule="auto"/>
        <w:jc w:val="center"/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</w:pPr>
      <w:r w:rsidRPr="408A89BC" w:rsidR="0B06C05A">
        <w:rPr>
          <w:rFonts w:ascii="Arial Black" w:hAnsi="Arial Black" w:eastAsia="Arial Black" w:cs="Arial Black"/>
          <w:b w:val="0"/>
          <w:bCs w:val="0"/>
          <w:i w:val="1"/>
          <w:iCs w:val="1"/>
          <w:caps w:val="0"/>
          <w:smallCaps w:val="0"/>
          <w:noProof w:val="0"/>
          <w:color w:val="70AD47" w:themeColor="accent6" w:themeTint="FF" w:themeShade="FF"/>
          <w:sz w:val="28"/>
          <w:szCs w:val="28"/>
          <w:lang w:val="pt-BR"/>
        </w:rPr>
        <w:t>--Relacionamento das Tabelas</w:t>
      </w:r>
    </w:p>
    <w:p xmlns:wp14="http://schemas.microsoft.com/office/word/2010/wordml" w:rsidP="408A89BC" w14:paraId="07E500E2" wp14:textId="6ECE1778">
      <w:pPr>
        <w:pStyle w:val="Normal"/>
      </w:pPr>
    </w:p>
    <w:p xmlns:wp14="http://schemas.microsoft.com/office/word/2010/wordml" w:rsidP="408A89BC" w14:paraId="2C078E63" wp14:textId="631C457D">
      <w:pPr>
        <w:pStyle w:val="Normal"/>
        <w:jc w:val="center"/>
      </w:pPr>
      <w:r w:rsidR="3D4D9DD9">
        <w:drawing>
          <wp:inline xmlns:wp14="http://schemas.microsoft.com/office/word/2010/wordprocessingDrawing" wp14:editId="0724F9B7" wp14:anchorId="31D744D9">
            <wp:extent cx="4572000" cy="3190875"/>
            <wp:effectExtent l="0" t="0" r="0" b="0"/>
            <wp:docPr id="452207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da16e8bd7948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2B00E7D"/>
    <w:rsid w:val="02055FF7"/>
    <w:rsid w:val="035F50EB"/>
    <w:rsid w:val="03781F39"/>
    <w:rsid w:val="04C0D96F"/>
    <w:rsid w:val="081989E6"/>
    <w:rsid w:val="0B06C05A"/>
    <w:rsid w:val="0BB20C44"/>
    <w:rsid w:val="0C5BFAB4"/>
    <w:rsid w:val="0E50BFE4"/>
    <w:rsid w:val="0EDE3AE9"/>
    <w:rsid w:val="0F939B76"/>
    <w:rsid w:val="12F395A0"/>
    <w:rsid w:val="144DE43C"/>
    <w:rsid w:val="1544D14D"/>
    <w:rsid w:val="1757FACB"/>
    <w:rsid w:val="1758E18B"/>
    <w:rsid w:val="189B864A"/>
    <w:rsid w:val="1921555F"/>
    <w:rsid w:val="1B225BF7"/>
    <w:rsid w:val="1D3A5F0D"/>
    <w:rsid w:val="1EDD75BC"/>
    <w:rsid w:val="22B00E7D"/>
    <w:rsid w:val="239D0627"/>
    <w:rsid w:val="245718B5"/>
    <w:rsid w:val="269B011C"/>
    <w:rsid w:val="270A9D5C"/>
    <w:rsid w:val="2776F2DB"/>
    <w:rsid w:val="2836D17D"/>
    <w:rsid w:val="2870774A"/>
    <w:rsid w:val="28B1C8DD"/>
    <w:rsid w:val="290C4A6B"/>
    <w:rsid w:val="2912C33C"/>
    <w:rsid w:val="2982DB66"/>
    <w:rsid w:val="2A6D5B5E"/>
    <w:rsid w:val="2BC3E58C"/>
    <w:rsid w:val="2D2AC010"/>
    <w:rsid w:val="322A7BF0"/>
    <w:rsid w:val="35F27FCC"/>
    <w:rsid w:val="36A9A895"/>
    <w:rsid w:val="3824622F"/>
    <w:rsid w:val="3ACB2E76"/>
    <w:rsid w:val="3D21FA01"/>
    <w:rsid w:val="3D4D9DD9"/>
    <w:rsid w:val="3EBDCA62"/>
    <w:rsid w:val="3EEEB95B"/>
    <w:rsid w:val="408A89BC"/>
    <w:rsid w:val="40AB44EB"/>
    <w:rsid w:val="40B88EF0"/>
    <w:rsid w:val="41F56B24"/>
    <w:rsid w:val="43D70755"/>
    <w:rsid w:val="461E38F3"/>
    <w:rsid w:val="4651EFD6"/>
    <w:rsid w:val="4A007D09"/>
    <w:rsid w:val="4CD5DC2D"/>
    <w:rsid w:val="51638180"/>
    <w:rsid w:val="52863118"/>
    <w:rsid w:val="52FF51E1"/>
    <w:rsid w:val="530380C1"/>
    <w:rsid w:val="55E893CF"/>
    <w:rsid w:val="564414C5"/>
    <w:rsid w:val="584BA4EF"/>
    <w:rsid w:val="599B36D8"/>
    <w:rsid w:val="5BEC6718"/>
    <w:rsid w:val="6158D252"/>
    <w:rsid w:val="6342191E"/>
    <w:rsid w:val="63ACDE11"/>
    <w:rsid w:val="67541E15"/>
    <w:rsid w:val="6B551889"/>
    <w:rsid w:val="6B86EF0E"/>
    <w:rsid w:val="6BE853B8"/>
    <w:rsid w:val="6D16921A"/>
    <w:rsid w:val="6D9A4701"/>
    <w:rsid w:val="6E46ED7B"/>
    <w:rsid w:val="6F93F7E6"/>
    <w:rsid w:val="711598A1"/>
    <w:rsid w:val="714DCCD2"/>
    <w:rsid w:val="716B1540"/>
    <w:rsid w:val="73F89D7B"/>
    <w:rsid w:val="74B62EFF"/>
    <w:rsid w:val="76335E1B"/>
    <w:rsid w:val="7651FF60"/>
    <w:rsid w:val="76AA6D63"/>
    <w:rsid w:val="774B83CF"/>
    <w:rsid w:val="78E75430"/>
    <w:rsid w:val="78E993B8"/>
    <w:rsid w:val="7CC140E4"/>
    <w:rsid w:val="7F2B6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00E7D"/>
  <w15:chartTrackingRefBased/>
  <w15:docId w15:val="{EE12D580-388D-4DF1-A330-2209C7668A8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88eea8bd706445d1" Type="http://schemas.openxmlformats.org/officeDocument/2006/relationships/image" Target="/media/image3.png"/><Relationship Id="R215029c679414f48" Type="http://schemas.openxmlformats.org/officeDocument/2006/relationships/image" Target="/media/image13.png"/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ae8a579ec0ce4ef6" Type="http://schemas.openxmlformats.org/officeDocument/2006/relationships/image" Target="/media/image5.png"/><Relationship Id="R626a96743f17444e" Type="http://schemas.openxmlformats.org/officeDocument/2006/relationships/image" Target="/media/imaged.png"/><Relationship Id="R6ff175b067f64ca9" Type="http://schemas.openxmlformats.org/officeDocument/2006/relationships/image" Target="/media/image11.png"/><Relationship Id="Rfdd3be675e4e4926" Type="http://schemas.openxmlformats.org/officeDocument/2006/relationships/image" Target="/media/image12.png"/><Relationship Id="R6a66d1b386644f97" Type="http://schemas.openxmlformats.org/officeDocument/2006/relationships/image" Target="/media/image9.png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4b990e608cad4b64" Type="http://schemas.openxmlformats.org/officeDocument/2006/relationships/image" Target="/media/imageb.png"/><Relationship Id="Rb358f15771594798" Type="http://schemas.openxmlformats.org/officeDocument/2006/relationships/image" Target="/media/imagec.png"/><Relationship Id="Rc3da16e8bd79484f" Type="http://schemas.openxmlformats.org/officeDocument/2006/relationships/image" Target="/media/image16.png"/><Relationship Id="rId1" Type="http://schemas.openxmlformats.org/officeDocument/2006/relationships/styles" Target="styles.xml"/><Relationship Id="R42b4f2f01fc14638" Type="http://schemas.openxmlformats.org/officeDocument/2006/relationships/image" Target="/media/image2.png"/><Relationship Id="R578290c94bd04ec1" Type="http://schemas.openxmlformats.org/officeDocument/2006/relationships/image" Target="/media/image7.png"/><Relationship Id="R7e4635f5421e4c94" Type="http://schemas.openxmlformats.org/officeDocument/2006/relationships/image" Target="/media/image10.png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6bb3f6f07a1f4e0a" Type="http://schemas.openxmlformats.org/officeDocument/2006/relationships/image" Target="/media/image.png"/><Relationship Id="Rc6d0e849c6634117" Type="http://schemas.openxmlformats.org/officeDocument/2006/relationships/image" Target="/media/image4.png"/><Relationship Id="R4facc4a86e7345c8" Type="http://schemas.openxmlformats.org/officeDocument/2006/relationships/image" Target="/media/image8.png"/><Relationship Id="R5ba830e6021d4792" Type="http://schemas.openxmlformats.org/officeDocument/2006/relationships/image" Target="/media/imagef.png"/><Relationship Id="R36593edee6e549ba" Type="http://schemas.openxmlformats.org/officeDocument/2006/relationships/image" Target="/media/imagea.png"/><Relationship Id="rId4" Type="http://schemas.openxmlformats.org/officeDocument/2006/relationships/fontTable" Target="fontTable.xml"/><Relationship Id="R38d5b20d263a46c0" Type="http://schemas.openxmlformats.org/officeDocument/2006/relationships/image" Target="/media/image6.png"/><Relationship Id="R5d97c787e2854c1e" Type="http://schemas.openxmlformats.org/officeDocument/2006/relationships/image" Target="/media/imagee.png"/><Relationship Id="R23354515a7cd466a" Type="http://schemas.openxmlformats.org/officeDocument/2006/relationships/image" Target="/media/image14.png"/><Relationship Id="Rbb65fe9a190d4e41" Type="http://schemas.openxmlformats.org/officeDocument/2006/relationships/image" Target="/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9E94874DB15124C89E21C54A2B909AE" ma:contentTypeVersion="11" ma:contentTypeDescription="Crie um novo documento." ma:contentTypeScope="" ma:versionID="5bf2b08d3aa6a6c331913979274dedcc">
  <xsd:schema xmlns:xsd="http://www.w3.org/2001/XMLSchema" xmlns:xs="http://www.w3.org/2001/XMLSchema" xmlns:p="http://schemas.microsoft.com/office/2006/metadata/properties" xmlns:ns2="7d4c1302-30a8-440e-b216-b7b2553000ab" xmlns:ns3="be094e76-9771-4ed2-a5d2-571433e6848a" targetNamespace="http://schemas.microsoft.com/office/2006/metadata/properties" ma:root="true" ma:fieldsID="a728c39ecf94ab7999674ed1ea4c9ea2" ns2:_="" ns3:_="">
    <xsd:import namespace="7d4c1302-30a8-440e-b216-b7b2553000ab"/>
    <xsd:import namespace="be094e76-9771-4ed2-a5d2-571433e6848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4c1302-30a8-440e-b216-b7b2553000ab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Marcações de imagem" ma:readOnly="false" ma:fieldId="{5cf76f15-5ced-4ddc-b409-7134ff3c332f}" ma:taxonomyMulti="true" ma:sspId="3714fbfa-5ced-4307-b76a-786f22ad6a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094e76-9771-4ed2-a5d2-571433e6848a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4fd306e7-6b4a-4897-9e8b-d51063cac3dd}" ma:internalName="TaxCatchAll" ma:showField="CatchAllData" ma:web="be094e76-9771-4ed2-a5d2-571433e684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7d4c1302-30a8-440e-b216-b7b2553000ab" xsi:nil="true"/>
    <lcf76f155ced4ddcb4097134ff3c332f xmlns="7d4c1302-30a8-440e-b216-b7b2553000ab">
      <Terms xmlns="http://schemas.microsoft.com/office/infopath/2007/PartnerControls"/>
    </lcf76f155ced4ddcb4097134ff3c332f>
    <TaxCatchAll xmlns="be094e76-9771-4ed2-a5d2-571433e6848a" xsi:nil="true"/>
  </documentManagement>
</p:properties>
</file>

<file path=customXml/itemProps1.xml><?xml version="1.0" encoding="utf-8"?>
<ds:datastoreItem xmlns:ds="http://schemas.openxmlformats.org/officeDocument/2006/customXml" ds:itemID="{7D5695FA-C152-49DA-907A-40A0293F018D}"/>
</file>

<file path=customXml/itemProps2.xml><?xml version="1.0" encoding="utf-8"?>
<ds:datastoreItem xmlns:ds="http://schemas.openxmlformats.org/officeDocument/2006/customXml" ds:itemID="{426F5713-29C4-4EBC-A94F-66310EBC1C00}"/>
</file>

<file path=customXml/itemProps3.xml><?xml version="1.0" encoding="utf-8"?>
<ds:datastoreItem xmlns:ds="http://schemas.openxmlformats.org/officeDocument/2006/customXml" ds:itemID="{C36F41B7-7EA4-456C-93D6-FA452C33113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SANTOS SOARES</dc:creator>
  <cp:keywords/>
  <dc:description/>
  <cp:lastModifiedBy>DANILO SANTOS SOARES</cp:lastModifiedBy>
  <dcterms:created xsi:type="dcterms:W3CDTF">2023-05-08T02:06:26Z</dcterms:created>
  <dcterms:modified xsi:type="dcterms:W3CDTF">2023-05-08T03:37:24Z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0x01010029E94874DB15124C89E21C54A2B909AE</vt:lpwstr>
  </property>
</Properties>
</file>